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2EAC" w14:textId="77777777" w:rsidR="00C31D93" w:rsidRPr="00C31D93" w:rsidRDefault="00C31D93" w:rsidP="00C31D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1D93">
        <w:rPr>
          <w:rFonts w:asciiTheme="minorHAnsi" w:hAnsiTheme="minorHAnsi" w:cstheme="minorHAnsi"/>
          <w:b/>
          <w:sz w:val="28"/>
          <w:szCs w:val="28"/>
        </w:rPr>
        <w:t xml:space="preserve">PROGETTO PER L’EFFETTUAZIONE DI </w:t>
      </w:r>
    </w:p>
    <w:p w14:paraId="55D04E9B" w14:textId="77777777" w:rsidR="00C31D93" w:rsidRPr="00C31D93" w:rsidRDefault="00C31D93" w:rsidP="00C31D9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646D25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sym w:font="Webdings" w:char="F063"/>
      </w:r>
      <w:r w:rsidRPr="00C31D93">
        <w:rPr>
          <w:rFonts w:asciiTheme="minorHAnsi" w:hAnsiTheme="minorHAnsi" w:cstheme="minorHAnsi"/>
          <w:sz w:val="22"/>
          <w:szCs w:val="22"/>
        </w:rPr>
        <w:t xml:space="preserve"> Visita guidata (visita guidata non eccedente l’orario scolastico)</w:t>
      </w:r>
    </w:p>
    <w:p w14:paraId="2EBC004E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sym w:font="Webdings" w:char="F063"/>
      </w:r>
      <w:r w:rsidRPr="00C31D93">
        <w:rPr>
          <w:rFonts w:asciiTheme="minorHAnsi" w:hAnsiTheme="minorHAnsi" w:cstheme="minorHAnsi"/>
          <w:sz w:val="22"/>
          <w:szCs w:val="22"/>
        </w:rPr>
        <w:t xml:space="preserve"> Visita guidata (visita guidata eccedente l’orario scolastico, ma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entro  una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 xml:space="preserve"> giornata)</w:t>
      </w:r>
    </w:p>
    <w:p w14:paraId="7D647E55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134F8675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DESTINAZIONE …………………………………………………………………………………………………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>.</w:t>
      </w:r>
    </w:p>
    <w:p w14:paraId="6CE5E87B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4B149671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CALENDARIO E ORARIO</w:t>
      </w:r>
    </w:p>
    <w:p w14:paraId="6FDC4C48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</w:p>
    <w:p w14:paraId="71676130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2608522B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PERCORSO ……………………………………………………………………………. ……………</w:t>
      </w:r>
    </w:p>
    <w:p w14:paraId="28450C78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7BFC310E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14F2E1A5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44C73EA6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OBIETTIVI EDUCATIVI DEL PROGETTO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 xml:space="preserve"> :…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2ABB39A0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6B9E885D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3BE23E70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718222D4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Motivazioni didattiche e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insegnamenti  disciplinari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 xml:space="preserve"> coinvolti:…………………………………………………………………………………………….</w:t>
      </w:r>
    </w:p>
    <w:p w14:paraId="287F1E8C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CLASSI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COINVOLTE:…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2FC39A55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14:paraId="7E046E91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Numero alunni per classe: ………………………………………………………………………….</w:t>
      </w:r>
    </w:p>
    <w:p w14:paraId="0B1299A7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</w:t>
      </w:r>
    </w:p>
    <w:p w14:paraId="639D6193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27B5304D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6D0AC306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INSEGNANTI ACCOMPAGNATORI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RESPONSABILI:…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0E8C134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0C48C3D5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</w:t>
      </w:r>
    </w:p>
    <w:p w14:paraId="5E8D70FC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Classi coinvolte ………………………………………………………………………………….</w:t>
      </w:r>
    </w:p>
    <w:p w14:paraId="73344CA2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Numero alunni complessivi………………………………………………………………………</w:t>
      </w:r>
    </w:p>
    <w:p w14:paraId="386CE1EE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Insegnante accompagnatore responsabile……………………………………………………….</w:t>
      </w:r>
    </w:p>
    <w:p w14:paraId="442443B3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Insegnanti o ATA accompagnatori ……………………………………………………………….</w:t>
      </w:r>
    </w:p>
    <w:p w14:paraId="3E45F482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1CC1E7D6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14:paraId="55E7B097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Mezzi di trasporto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previsti  …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</w:p>
    <w:p w14:paraId="346E855F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Aspetti didattici e organizzativi</w:t>
      </w:r>
    </w:p>
    <w:p w14:paraId="0EFF524D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14:paraId="7404FDB4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</w:p>
    <w:p w14:paraId="7E85E942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</w:t>
      </w:r>
    </w:p>
    <w:p w14:paraId="72528761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63207E8F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685"/>
      </w:tblGrid>
      <w:tr w:rsidR="00C31D93" w:rsidRPr="00C31D93" w14:paraId="7C235E25" w14:textId="77777777" w:rsidTr="00C31D93">
        <w:tc>
          <w:tcPr>
            <w:tcW w:w="3256" w:type="dxa"/>
          </w:tcPr>
          <w:p w14:paraId="70A42A8F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D93">
              <w:rPr>
                <w:rFonts w:asciiTheme="minorHAnsi" w:hAnsiTheme="minorHAnsi" w:cstheme="minorHAnsi"/>
                <w:sz w:val="22"/>
                <w:szCs w:val="22"/>
              </w:rPr>
              <w:t>Preventivo di spesa</w:t>
            </w:r>
          </w:p>
          <w:p w14:paraId="65019E64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0A2658A5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D93" w:rsidRPr="00C31D93" w14:paraId="45634AF8" w14:textId="77777777" w:rsidTr="00C31D93">
        <w:tc>
          <w:tcPr>
            <w:tcW w:w="3256" w:type="dxa"/>
          </w:tcPr>
          <w:p w14:paraId="73DFB816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D93">
              <w:rPr>
                <w:rFonts w:asciiTheme="minorHAnsi" w:hAnsiTheme="minorHAnsi" w:cstheme="minorHAnsi"/>
                <w:sz w:val="22"/>
                <w:szCs w:val="22"/>
              </w:rPr>
              <w:t>Trasporto</w:t>
            </w:r>
          </w:p>
        </w:tc>
        <w:tc>
          <w:tcPr>
            <w:tcW w:w="3685" w:type="dxa"/>
          </w:tcPr>
          <w:p w14:paraId="68A60D90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D93" w:rsidRPr="00C31D93" w14:paraId="69563848" w14:textId="77777777" w:rsidTr="00C31D93">
        <w:tc>
          <w:tcPr>
            <w:tcW w:w="3256" w:type="dxa"/>
          </w:tcPr>
          <w:p w14:paraId="0D3FD707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D93">
              <w:rPr>
                <w:rFonts w:asciiTheme="minorHAnsi" w:hAnsiTheme="minorHAnsi" w:cstheme="minorHAnsi"/>
                <w:sz w:val="22"/>
                <w:szCs w:val="22"/>
              </w:rPr>
              <w:t xml:space="preserve">Vitto </w:t>
            </w:r>
          </w:p>
        </w:tc>
        <w:tc>
          <w:tcPr>
            <w:tcW w:w="3685" w:type="dxa"/>
          </w:tcPr>
          <w:p w14:paraId="6528CD3B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D93" w:rsidRPr="00C31D93" w14:paraId="3E5354E3" w14:textId="77777777" w:rsidTr="00C31D93">
        <w:tc>
          <w:tcPr>
            <w:tcW w:w="3256" w:type="dxa"/>
          </w:tcPr>
          <w:p w14:paraId="2BBA18EB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D93">
              <w:rPr>
                <w:rFonts w:asciiTheme="minorHAnsi" w:hAnsiTheme="minorHAnsi" w:cstheme="minorHAnsi"/>
                <w:sz w:val="22"/>
                <w:szCs w:val="22"/>
              </w:rPr>
              <w:t>Musei</w:t>
            </w:r>
          </w:p>
        </w:tc>
        <w:tc>
          <w:tcPr>
            <w:tcW w:w="3685" w:type="dxa"/>
          </w:tcPr>
          <w:p w14:paraId="1D5AC564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D93" w:rsidRPr="00C31D93" w14:paraId="1E1C65F8" w14:textId="77777777" w:rsidTr="00C31D93">
        <w:tc>
          <w:tcPr>
            <w:tcW w:w="3256" w:type="dxa"/>
          </w:tcPr>
          <w:p w14:paraId="1DEC4DDA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31D93">
              <w:rPr>
                <w:rFonts w:asciiTheme="minorHAnsi" w:hAnsiTheme="minorHAnsi" w:cstheme="minorHAnsi"/>
                <w:sz w:val="22"/>
                <w:szCs w:val="22"/>
              </w:rPr>
              <w:t>altro</w:t>
            </w:r>
          </w:p>
        </w:tc>
        <w:tc>
          <w:tcPr>
            <w:tcW w:w="3685" w:type="dxa"/>
          </w:tcPr>
          <w:p w14:paraId="0D735F51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D93" w:rsidRPr="00C31D93" w14:paraId="135AE5C3" w14:textId="77777777" w:rsidTr="00C31D93">
        <w:tc>
          <w:tcPr>
            <w:tcW w:w="3256" w:type="dxa"/>
          </w:tcPr>
          <w:p w14:paraId="42808FC5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91846A4" w14:textId="77777777" w:rsidR="00C31D93" w:rsidRPr="00C31D93" w:rsidRDefault="00C31D93" w:rsidP="00C31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2D17B3" w14:textId="77777777" w:rsid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 </w:t>
      </w:r>
      <w:r w:rsidRPr="00C31D93">
        <w:rPr>
          <w:rFonts w:asciiTheme="minorHAnsi" w:hAnsiTheme="minorHAnsi" w:cstheme="minorHAnsi"/>
          <w:sz w:val="22"/>
          <w:szCs w:val="22"/>
        </w:rPr>
        <w:tab/>
      </w:r>
    </w:p>
    <w:p w14:paraId="59F2E7CC" w14:textId="77777777" w:rsid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56B358AC" w14:textId="77777777" w:rsid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395D96FA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Quota prevista per ogni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alunno:…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675BC27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7DBFFB02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Gli alunni partecipanti sono tutti provvisti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di :</w:t>
      </w:r>
      <w:proofErr w:type="gramEnd"/>
    </w:p>
    <w:p w14:paraId="490D6992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assicurazione infortuni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C31D9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31D93">
        <w:rPr>
          <w:rFonts w:asciiTheme="minorHAnsi" w:hAnsiTheme="minorHAnsi" w:cstheme="minorHAnsi"/>
          <w:sz w:val="22"/>
          <w:szCs w:val="22"/>
        </w:rPr>
        <w:sym w:font="Webdings" w:char="F063"/>
      </w:r>
    </w:p>
    <w:p w14:paraId="2297EAF8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documento di riconoscimento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31D93">
        <w:rPr>
          <w:rFonts w:asciiTheme="minorHAnsi" w:hAnsiTheme="minorHAnsi" w:cstheme="minorHAnsi"/>
          <w:sz w:val="22"/>
          <w:szCs w:val="22"/>
        </w:rPr>
        <w:sym w:font="Webdings" w:char="F063"/>
      </w:r>
    </w:p>
    <w:p w14:paraId="391DF945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autorizzazione dei genitori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C31D93">
        <w:rPr>
          <w:rFonts w:asciiTheme="minorHAnsi" w:hAnsiTheme="minorHAnsi" w:cstheme="minorHAnsi"/>
          <w:sz w:val="22"/>
          <w:szCs w:val="22"/>
        </w:rPr>
        <w:sym w:font="Webdings" w:char="F063"/>
      </w:r>
    </w:p>
    <w:p w14:paraId="4DF0A95A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249DC102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 ALTRO 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C31D9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021F00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Allegati </w:t>
      </w:r>
    </w:p>
    <w:p w14:paraId="136C2276" w14:textId="77777777" w:rsidR="00C31D93" w:rsidRPr="00C31D93" w:rsidRDefault="00C31D93" w:rsidP="00C31D9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elenco </w:t>
      </w:r>
      <w:proofErr w:type="gramStart"/>
      <w:r w:rsidRPr="00C31D93">
        <w:rPr>
          <w:rFonts w:asciiTheme="minorHAnsi" w:hAnsiTheme="minorHAnsi" w:cstheme="minorHAnsi"/>
          <w:sz w:val="22"/>
          <w:szCs w:val="22"/>
        </w:rPr>
        <w:t>nominativo  di</w:t>
      </w:r>
      <w:proofErr w:type="gramEnd"/>
      <w:r w:rsidRPr="00C31D93">
        <w:rPr>
          <w:rFonts w:asciiTheme="minorHAnsi" w:hAnsiTheme="minorHAnsi" w:cstheme="minorHAnsi"/>
          <w:sz w:val="22"/>
          <w:szCs w:val="22"/>
        </w:rPr>
        <w:t xml:space="preserve"> tutti gli alunni partecipanti all’iniziativa</w:t>
      </w:r>
    </w:p>
    <w:p w14:paraId="3672CC14" w14:textId="77777777" w:rsidR="00C31D93" w:rsidRPr="00C31D93" w:rsidRDefault="00C31D93" w:rsidP="00C31D9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 xml:space="preserve">dichiarazioni di consenso delle famiglie </w:t>
      </w:r>
    </w:p>
    <w:p w14:paraId="6D0BF27B" w14:textId="77777777" w:rsidR="00C31D93" w:rsidRPr="00C31D93" w:rsidRDefault="00C31D93" w:rsidP="00C31D9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E624301" w14:textId="77777777" w:rsidR="00C31D93" w:rsidRPr="00C31D93" w:rsidRDefault="00C31D93" w:rsidP="00C31D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AB173FA" w14:textId="77777777" w:rsidR="00C31D93" w:rsidRPr="00C31D93" w:rsidRDefault="00C31D93" w:rsidP="00C31D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Luogo, data …………………………</w:t>
      </w:r>
    </w:p>
    <w:p w14:paraId="24BB05FA" w14:textId="77777777" w:rsidR="00C31D93" w:rsidRPr="00C31D93" w:rsidRDefault="00C31D93" w:rsidP="00C31D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5E11E97" w14:textId="77777777" w:rsidR="00C31D93" w:rsidRPr="00C31D93" w:rsidRDefault="00C31D93" w:rsidP="00C31D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85F475F" w14:textId="77777777" w:rsidR="00C31D93" w:rsidRPr="00C31D93" w:rsidRDefault="00C31D93" w:rsidP="00C31D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1D93">
        <w:rPr>
          <w:rFonts w:asciiTheme="minorHAnsi" w:hAnsiTheme="minorHAnsi" w:cstheme="minorHAnsi"/>
          <w:sz w:val="22"/>
          <w:szCs w:val="22"/>
        </w:rPr>
        <w:t>FIRME DEI DOCENTI</w:t>
      </w:r>
    </w:p>
    <w:p w14:paraId="1A41CA0D" w14:textId="77777777" w:rsidR="00C31D93" w:rsidRPr="00C31D93" w:rsidRDefault="00C31D93" w:rsidP="00C31D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8F11396" w14:textId="77777777" w:rsidR="00C31D93" w:rsidRPr="00C31D93" w:rsidRDefault="00C31D93" w:rsidP="00C31D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894A8C" w14:textId="77777777" w:rsidR="00C31D93" w:rsidRPr="00C31D93" w:rsidRDefault="00C31D93" w:rsidP="00C31D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FD834C" w14:textId="77777777" w:rsidR="00C31D93" w:rsidRPr="00C31D93" w:rsidRDefault="00C31D93" w:rsidP="00C31D93">
      <w:pPr>
        <w:rPr>
          <w:rFonts w:asciiTheme="minorHAnsi" w:hAnsiTheme="minorHAnsi" w:cstheme="minorHAnsi"/>
          <w:sz w:val="22"/>
          <w:szCs w:val="22"/>
        </w:rPr>
      </w:pPr>
    </w:p>
    <w:p w14:paraId="4CA2DB6B" w14:textId="77777777" w:rsidR="00906256" w:rsidRDefault="00906256"/>
    <w:sectPr w:rsidR="009062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3EAC" w14:textId="77777777" w:rsidR="0046001C" w:rsidRDefault="0046001C" w:rsidP="00C31D93">
      <w:r>
        <w:separator/>
      </w:r>
    </w:p>
  </w:endnote>
  <w:endnote w:type="continuationSeparator" w:id="0">
    <w:p w14:paraId="0ABBAE89" w14:textId="77777777" w:rsidR="0046001C" w:rsidRDefault="0046001C" w:rsidP="00C3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632D" w14:textId="77777777" w:rsidR="0046001C" w:rsidRDefault="0046001C" w:rsidP="00C31D93">
      <w:r>
        <w:separator/>
      </w:r>
    </w:p>
  </w:footnote>
  <w:footnote w:type="continuationSeparator" w:id="0">
    <w:p w14:paraId="3380512C" w14:textId="77777777" w:rsidR="0046001C" w:rsidRDefault="0046001C" w:rsidP="00C3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A10A" w14:textId="77777777" w:rsidR="00A235AB" w:rsidRDefault="00C31D93" w:rsidP="00A235AB">
    <w:pPr>
      <w:pStyle w:val="Intestazione"/>
      <w:spacing w:line="0" w:lineRule="atLeast"/>
      <w:jc w:val="center"/>
    </w:pPr>
    <w:r>
      <w:rPr>
        <w:rFonts w:ascii="Algerian" w:hAnsi="Algerian"/>
        <w:i/>
        <w:noProof/>
      </w:rPr>
      <w:drawing>
        <wp:anchor distT="0" distB="0" distL="114300" distR="114300" simplePos="0" relativeHeight="251659264" behindDoc="1" locked="0" layoutInCell="1" allowOverlap="1" wp14:anchorId="70F58EFE" wp14:editId="177BA38E">
          <wp:simplePos x="0" y="0"/>
          <wp:positionH relativeFrom="margin">
            <wp:posOffset>1554480</wp:posOffset>
          </wp:positionH>
          <wp:positionV relativeFrom="paragraph">
            <wp:posOffset>-274955</wp:posOffset>
          </wp:positionV>
          <wp:extent cx="2016125" cy="1051560"/>
          <wp:effectExtent l="0" t="0" r="3175" b="0"/>
          <wp:wrapTight wrapText="bothSides">
            <wp:wrapPolygon edited="0">
              <wp:start x="0" y="0"/>
              <wp:lineTo x="0" y="21130"/>
              <wp:lineTo x="21430" y="21130"/>
              <wp:lineTo x="21430" y="0"/>
              <wp:lineTo x="0" y="0"/>
            </wp:wrapPolygon>
          </wp:wrapTight>
          <wp:docPr id="6" name="Immagine 32" descr="C:\Users\User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04EC93" w14:textId="77777777" w:rsidR="00246986" w:rsidRDefault="00000000">
    <w:pPr>
      <w:pStyle w:val="Intestazione"/>
    </w:pPr>
  </w:p>
  <w:p w14:paraId="41F4AB7A" w14:textId="77777777" w:rsidR="00C31D93" w:rsidRDefault="00C31D93">
    <w:pPr>
      <w:pStyle w:val="Intestazione"/>
    </w:pPr>
  </w:p>
  <w:p w14:paraId="62634CB2" w14:textId="77777777" w:rsidR="00C31D93" w:rsidRDefault="00C31D93">
    <w:pPr>
      <w:pStyle w:val="Intestazione"/>
    </w:pPr>
  </w:p>
  <w:p w14:paraId="16823FA7" w14:textId="77777777" w:rsidR="00C31D93" w:rsidRDefault="00C31D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91140"/>
    <w:multiLevelType w:val="hybridMultilevel"/>
    <w:tmpl w:val="0F186F22"/>
    <w:lvl w:ilvl="0" w:tplc="130050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150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93"/>
    <w:rsid w:val="0046001C"/>
    <w:rsid w:val="00733B5C"/>
    <w:rsid w:val="00906256"/>
    <w:rsid w:val="00983C19"/>
    <w:rsid w:val="00C3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32ED"/>
  <w15:chartTrackingRefBased/>
  <w15:docId w15:val="{881D6929-518F-49C1-8CD0-3D2C736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1D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D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2023-03-05T16:19:00Z</dcterms:created>
  <dcterms:modified xsi:type="dcterms:W3CDTF">2023-03-05T16:19:00Z</dcterms:modified>
</cp:coreProperties>
</file>